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8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55"/>
        <w:gridCol w:w="720"/>
        <w:gridCol w:w="1240"/>
        <w:gridCol w:w="557"/>
        <w:gridCol w:w="858"/>
        <w:gridCol w:w="1504"/>
        <w:gridCol w:w="180"/>
        <w:gridCol w:w="941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8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44"/>
              </w:rPr>
              <w:t>昆明医科大学海源学院应聘人员登记表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5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  名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  <w:tc>
          <w:tcPr>
            <w:tcW w:w="227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别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族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婚姻状况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宗教信仰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身高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  <w:tc>
          <w:tcPr>
            <w:tcW w:w="227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最高学历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最高学位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5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毕业时间及院校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毕业专业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职称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大学英语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过级情况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5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身份证号</w:t>
            </w:r>
            <w:bookmarkStart w:id="0" w:name="_GoBack"/>
            <w:bookmarkEnd w:id="0"/>
          </w:p>
        </w:tc>
        <w:tc>
          <w:tcPr>
            <w:tcW w:w="363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eastAsia="zh-CN"/>
              </w:rPr>
              <w:t>身体健康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eastAsia="zh-CN"/>
              </w:rPr>
              <w:t>状况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414"/>
              </w:tabs>
              <w:jc w:val="center"/>
              <w:rPr>
                <w:rFonts w:hint="eastAsia" w:eastAsia="宋体"/>
                <w:b/>
                <w:bCs/>
                <w:sz w:val="40"/>
                <w:szCs w:val="22"/>
                <w:lang w:eastAsia="zh-CN"/>
              </w:rPr>
            </w:pPr>
            <w:r>
              <w:rPr>
                <w:rFonts w:hint="eastAsia" w:cs="Times New Roman"/>
                <w:sz w:val="24"/>
                <w:szCs w:val="22"/>
                <w:lang w:eastAsia="zh-CN"/>
              </w:rPr>
              <w:t>家庭住址</w:t>
            </w:r>
          </w:p>
        </w:tc>
        <w:tc>
          <w:tcPr>
            <w:tcW w:w="852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414"/>
              </w:tabs>
              <w:jc w:val="left"/>
              <w:rPr>
                <w:rFonts w:hint="eastAsia"/>
                <w:b/>
                <w:bCs/>
                <w:sz w:val="4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5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852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主要社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会关系（含配偶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父母、兄妹）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44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44"/>
              </w:rPr>
            </w:pPr>
            <w:r>
              <w:rPr>
                <w:rFonts w:hint="eastAsia"/>
                <w:sz w:val="28"/>
              </w:rPr>
              <w:t>与本人关系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44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9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44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22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44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55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9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2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253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本人联系电话</w:t>
            </w:r>
          </w:p>
        </w:tc>
        <w:tc>
          <w:tcPr>
            <w:tcW w:w="755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8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应聘岗位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44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工资意向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44"/>
              </w:rPr>
            </w:pPr>
          </w:p>
        </w:tc>
      </w:tr>
    </w:tbl>
    <w:p>
      <w:pPr>
        <w:ind w:firstLine="5985" w:firstLineChars="2850"/>
        <w:rPr>
          <w:rFonts w:hint="eastAsia"/>
        </w:rPr>
      </w:pPr>
      <w:r>
        <w:rPr>
          <w:rFonts w:hint="eastAsia"/>
        </w:rPr>
        <w:t>填表日期：     年     月</w:t>
      </w:r>
    </w:p>
    <w:sectPr>
      <w:headerReference r:id="rId3" w:type="default"/>
      <w:pgSz w:w="11906" w:h="16838"/>
      <w:pgMar w:top="0" w:right="1134" w:bottom="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DJjYmVlY2QzMTkyOWFjYzc2MjhiMTNjZDRkMmUifQ=="/>
  </w:docVars>
  <w:rsids>
    <w:rsidRoot w:val="00F531DB"/>
    <w:rsid w:val="00064242"/>
    <w:rsid w:val="000C0F98"/>
    <w:rsid w:val="00141D82"/>
    <w:rsid w:val="0026143E"/>
    <w:rsid w:val="00310A40"/>
    <w:rsid w:val="00450A3A"/>
    <w:rsid w:val="00613593"/>
    <w:rsid w:val="00774DE6"/>
    <w:rsid w:val="009206E9"/>
    <w:rsid w:val="00A45BA8"/>
    <w:rsid w:val="00EF44F4"/>
    <w:rsid w:val="00F531DB"/>
    <w:rsid w:val="0C87623A"/>
    <w:rsid w:val="15821C68"/>
    <w:rsid w:val="1653052A"/>
    <w:rsid w:val="20940AEF"/>
    <w:rsid w:val="263C1E30"/>
    <w:rsid w:val="2BA56446"/>
    <w:rsid w:val="305F1B4D"/>
    <w:rsid w:val="32354CEF"/>
    <w:rsid w:val="337F6063"/>
    <w:rsid w:val="3F210E9C"/>
    <w:rsid w:val="422C6C57"/>
    <w:rsid w:val="4A0F3D62"/>
    <w:rsid w:val="4EB10BC8"/>
    <w:rsid w:val="5DEB62FB"/>
    <w:rsid w:val="7D480840"/>
    <w:rsid w:val="7DD65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42</Words>
  <Characters>241</Characters>
  <Lines>2</Lines>
  <Paragraphs>1</Paragraphs>
  <TotalTime>31</TotalTime>
  <ScaleCrop>false</ScaleCrop>
  <LinksUpToDate>false</LinksUpToDate>
  <CharactersWithSpaces>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2008-12-29T02:36:00Z</dcterms:created>
  <dc:creator>1</dc:creator>
  <cp:lastModifiedBy>三分斋</cp:lastModifiedBy>
  <cp:lastPrinted>2022-09-02T02:40:00Z</cp:lastPrinted>
  <dcterms:modified xsi:type="dcterms:W3CDTF">2023-03-13T02:14:56Z</dcterms:modified>
  <dc:title>昆明医学院海源学院应聘人员登记表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A5ADCDA3DF594F3BA08E45ECF2B543B5</vt:lpwstr>
  </property>
</Properties>
</file>